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4676" w14:textId="77777777" w:rsidR="00250395" w:rsidRPr="005F0614" w:rsidRDefault="00250395" w:rsidP="00250395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i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4EAA1EE7" wp14:editId="6F7052E4">
            <wp:simplePos x="0" y="0"/>
            <wp:positionH relativeFrom="column">
              <wp:posOffset>3348778</wp:posOffset>
            </wp:positionH>
            <wp:positionV relativeFrom="paragraph">
              <wp:posOffset>-117476</wp:posOffset>
            </wp:positionV>
            <wp:extent cx="367249" cy="367249"/>
            <wp:effectExtent l="19050" t="19050" r="33020" b="33020"/>
            <wp:wrapNone/>
            <wp:docPr id="1856520432" name="Slika 7" descr="Slika, ki vsebuje besede cvetje, rožnat, cvetni li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06246" name="Slika 7" descr="Slika, ki vsebuje besede cvetje, rožnat, cvetni list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0470">
                      <a:off x="0" y="0"/>
                      <a:ext cx="367249" cy="36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328DFE7" wp14:editId="12226A2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430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40" y="21234"/>
                <wp:lineTo x="21240" y="0"/>
                <wp:lineTo x="0" y="0"/>
              </wp:wrapPolygon>
            </wp:wrapTight>
            <wp:docPr id="2" name="Picture 2" descr="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i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4D4E12DC" wp14:editId="47365578">
            <wp:simplePos x="0" y="0"/>
            <wp:positionH relativeFrom="column">
              <wp:align>right</wp:align>
            </wp:positionH>
            <wp:positionV relativeFrom="paragraph">
              <wp:posOffset>-306705</wp:posOffset>
            </wp:positionV>
            <wp:extent cx="845820" cy="845820"/>
            <wp:effectExtent l="0" t="0" r="0" b="0"/>
            <wp:wrapNone/>
            <wp:docPr id="15206810" name="Slika 6" descr="Slika, ki vsebuje besede cvetje, rožnat, cvetni li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810" name="Slika 6" descr="Slika, ki vsebuje besede cvetje, rožnat, cvetni list&#10;&#10;Opis je samodejno ustvarj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0EA92" w14:textId="77777777" w:rsidR="00250395" w:rsidRDefault="00250395" w:rsidP="0025039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i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0A79A461" wp14:editId="77A3D129">
            <wp:simplePos x="0" y="0"/>
            <wp:positionH relativeFrom="column">
              <wp:align>right</wp:align>
            </wp:positionH>
            <wp:positionV relativeFrom="paragraph">
              <wp:posOffset>295275</wp:posOffset>
            </wp:positionV>
            <wp:extent cx="657273" cy="657273"/>
            <wp:effectExtent l="38100" t="38100" r="47625" b="47625"/>
            <wp:wrapNone/>
            <wp:docPr id="1929906246" name="Slika 7" descr="Slika, ki vsebuje besede cvetje, rožnat, cvetni li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06246" name="Slika 7" descr="Slika, ki vsebuje besede cvetje, rožnat, cvetni list&#10;&#10;Opis je samodejno ustvarj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0470">
                      <a:off x="0" y="0"/>
                      <a:ext cx="657273" cy="65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629C0D60" wp14:editId="17BA02E7">
            <wp:simplePos x="0" y="0"/>
            <wp:positionH relativeFrom="column">
              <wp:posOffset>113331</wp:posOffset>
            </wp:positionH>
            <wp:positionV relativeFrom="paragraph">
              <wp:posOffset>322571</wp:posOffset>
            </wp:positionV>
            <wp:extent cx="385073" cy="385073"/>
            <wp:effectExtent l="57150" t="57150" r="53340" b="53340"/>
            <wp:wrapNone/>
            <wp:docPr id="367361449" name="Slika 8" descr="Slika, ki vsebuje besede cvetje, rožnat, cvetni li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61449" name="Slika 8" descr="Slika, ki vsebuje besede cvetje, rožnat, cvetni list&#10;&#10;Opis je samodejno ustvarj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79311" flipV="1">
                      <a:off x="0" y="0"/>
                      <a:ext cx="388325" cy="38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</w:rPr>
        <w:t>Seznam opreme in zadnje informacije o TABORJENJU ZA MEDVEDKE IN ČEBELICE</w:t>
      </w:r>
    </w:p>
    <w:p w14:paraId="1F03A461" w14:textId="77777777" w:rsidR="00250395" w:rsidRPr="005F0614" w:rsidRDefault="00250395" w:rsidP="00250395">
      <w:pPr>
        <w:jc w:val="center"/>
        <w:rPr>
          <w:rFonts w:ascii="Tahoma" w:hAnsi="Tahoma" w:cs="Tahoma"/>
          <w:b/>
        </w:rPr>
      </w:pPr>
      <w:r w:rsidRPr="005F0614">
        <w:rPr>
          <w:rFonts w:ascii="Tahoma" w:hAnsi="Tahoma" w:cs="Tahoma"/>
          <w:b/>
        </w:rPr>
        <w:t>Stavča vas, 20.-27. julij 2024</w:t>
      </w:r>
    </w:p>
    <w:p w14:paraId="69C5DFB3" w14:textId="77777777" w:rsidR="00250395" w:rsidRDefault="00250395" w:rsidP="00250395">
      <w:pPr>
        <w:jc w:val="center"/>
        <w:rPr>
          <w:rFonts w:ascii="Tahoma" w:hAnsi="Tahoma" w:cs="Tahoma"/>
          <w:sz w:val="22"/>
          <w:szCs w:val="22"/>
        </w:rPr>
      </w:pPr>
    </w:p>
    <w:p w14:paraId="6723B449" w14:textId="77777777" w:rsidR="00250395" w:rsidRDefault="00250395" w:rsidP="00250395">
      <w:pPr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Še dober mesec nas loči do taborjenja. Da bo vse potekalo tako kot mora, smo pripravili seznam opreme ter druge koristne informacije.</w:t>
      </w:r>
    </w:p>
    <w:p w14:paraId="5FC841B0" w14:textId="77777777" w:rsidR="00250395" w:rsidRDefault="00250395" w:rsidP="00250395">
      <w:pPr>
        <w:jc w:val="center"/>
        <w:rPr>
          <w:rFonts w:ascii="Tahoma" w:hAnsi="Tahoma" w:cs="Tahoma"/>
        </w:rPr>
      </w:pPr>
    </w:p>
    <w:p w14:paraId="208CEFBB" w14:textId="77777777" w:rsidR="00250395" w:rsidRDefault="00250395" w:rsidP="00250395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Seznam opreme:</w:t>
      </w:r>
    </w:p>
    <w:p w14:paraId="59D596E6" w14:textId="77777777" w:rsidR="00250395" w:rsidRDefault="00250395" w:rsidP="00250395">
      <w:pPr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63360" behindDoc="0" locked="0" layoutInCell="1" allowOverlap="1" wp14:anchorId="560E2864" wp14:editId="78306150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20" name="Picture 20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do p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20AD7B5" w14:textId="77777777" w:rsidR="00250395" w:rsidRDefault="00250395" w:rsidP="00250395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1.Nujna oprema</w:t>
      </w:r>
    </w:p>
    <w:p w14:paraId="25023903" w14:textId="77777777" w:rsidR="00250395" w:rsidRDefault="00250395" w:rsidP="00250395">
      <w:pPr>
        <w:rPr>
          <w:rFonts w:ascii="Tahoma" w:hAnsi="Tahoma" w:cs="Tahoma"/>
          <w:i/>
          <w:sz w:val="21"/>
          <w:szCs w:val="21"/>
        </w:rPr>
      </w:pPr>
    </w:p>
    <w:p w14:paraId="6151DE1D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oblačila:</w:t>
      </w:r>
    </w:p>
    <w:p w14:paraId="1CC2D6F4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perilo (spodnje hlače, nogavice)-vsaj 10 parov</w:t>
      </w:r>
    </w:p>
    <w:p w14:paraId="79BD0F00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kopalke (najmanj 2)</w:t>
      </w:r>
    </w:p>
    <w:p w14:paraId="64F57453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topel pulover (2)</w:t>
      </w:r>
    </w:p>
    <w:p w14:paraId="377C81C6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taborniška rutka, kroj in </w:t>
      </w:r>
      <w:r w:rsidRPr="005F0614">
        <w:rPr>
          <w:rFonts w:ascii="Tahoma" w:hAnsi="Tahoma" w:cs="Tahoma"/>
          <w:b/>
          <w:bCs/>
          <w:sz w:val="21"/>
          <w:szCs w:val="21"/>
        </w:rPr>
        <w:t>hlače na pas in čez kolena</w:t>
      </w:r>
    </w:p>
    <w:p w14:paraId="3E8B58CE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vetrovka, jopica</w:t>
      </w:r>
      <w:r>
        <w:rPr>
          <w:noProof/>
        </w:rPr>
        <w:drawing>
          <wp:anchor distT="36576" distB="36576" distL="36576" distR="36576" simplePos="0" relativeHeight="251666432" behindDoc="0" locked="0" layoutInCell="1" allowOverlap="1" wp14:anchorId="731223DC" wp14:editId="19F69B0C">
            <wp:simplePos x="0" y="0"/>
            <wp:positionH relativeFrom="column">
              <wp:posOffset>4032250</wp:posOffset>
            </wp:positionH>
            <wp:positionV relativeFrom="paragraph">
              <wp:posOffset>9268460</wp:posOffset>
            </wp:positionV>
            <wp:extent cx="3023870" cy="925830"/>
            <wp:effectExtent l="0" t="0" r="5080" b="7620"/>
            <wp:wrapNone/>
            <wp:docPr id="23" name="Picture 23" descr="net-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t-4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2DAA271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dolge hlače (2)</w:t>
      </w:r>
    </w:p>
    <w:p w14:paraId="18968718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trenirka ali toplo oblačilo za spanje</w:t>
      </w:r>
    </w:p>
    <w:p w14:paraId="61C9667B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kratke hlače (3)</w:t>
      </w:r>
    </w:p>
    <w:p w14:paraId="066D6776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kratke majice (vsaj 5)</w:t>
      </w:r>
    </w:p>
    <w:p w14:paraId="2E26C720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pokrivalo (kapa s </w:t>
      </w:r>
      <w:proofErr w:type="spellStart"/>
      <w:r>
        <w:rPr>
          <w:rFonts w:ascii="Tahoma" w:hAnsi="Tahoma" w:cs="Tahoma"/>
          <w:sz w:val="21"/>
          <w:szCs w:val="21"/>
        </w:rPr>
        <w:t>šiltom</w:t>
      </w:r>
      <w:proofErr w:type="spellEnd"/>
      <w:r>
        <w:rPr>
          <w:rFonts w:ascii="Tahoma" w:hAnsi="Tahoma" w:cs="Tahoma"/>
          <w:sz w:val="21"/>
          <w:szCs w:val="21"/>
        </w:rPr>
        <w:t xml:space="preserve"> ali podobno)</w:t>
      </w:r>
    </w:p>
    <w:p w14:paraId="20B1E560" w14:textId="77777777" w:rsidR="00250395" w:rsidRPr="00B061FF" w:rsidRDefault="00250395" w:rsidP="00250395">
      <w:pPr>
        <w:ind w:left="360"/>
        <w:rPr>
          <w:rFonts w:ascii="Tahoma" w:hAnsi="Tahoma" w:cs="Tahoma"/>
          <w:sz w:val="21"/>
          <w:szCs w:val="21"/>
        </w:rPr>
      </w:pPr>
    </w:p>
    <w:p w14:paraId="63B96A0A" w14:textId="77777777" w:rsidR="00250395" w:rsidRPr="00B061FF" w:rsidRDefault="00250395" w:rsidP="00250395">
      <w:pPr>
        <w:pStyle w:val="Odstavekseznama"/>
        <w:ind w:left="502"/>
        <w:rPr>
          <w:rFonts w:ascii="Tahoma" w:hAnsi="Tahoma" w:cs="Tahoma"/>
          <w:sz w:val="21"/>
          <w:szCs w:val="21"/>
        </w:rPr>
      </w:pPr>
    </w:p>
    <w:p w14:paraId="5B25FD7D" w14:textId="77777777" w:rsidR="00250395" w:rsidRDefault="00250395" w:rsidP="00250395">
      <w:pPr>
        <w:rPr>
          <w:rFonts w:ascii="Tahoma" w:hAnsi="Tahoma" w:cs="Tahoma"/>
          <w:i/>
          <w:sz w:val="21"/>
          <w:szCs w:val="21"/>
        </w:rPr>
      </w:pPr>
    </w:p>
    <w:p w14:paraId="5B7A87EA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pribor za osebno higieno:</w:t>
      </w:r>
    </w:p>
    <w:p w14:paraId="06BCFE3E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milo</w:t>
      </w:r>
    </w:p>
    <w:p w14:paraId="1B724906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brisače (2)</w:t>
      </w:r>
      <w:r w:rsidRPr="00733CF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A681D03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zobna ščetka</w:t>
      </w:r>
    </w:p>
    <w:p w14:paraId="572DA78C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zobna pasta</w:t>
      </w:r>
    </w:p>
    <w:p w14:paraId="0D818D30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krema za sončenje</w:t>
      </w:r>
    </w:p>
    <w:p w14:paraId="3E12306C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noProof/>
        </w:rPr>
        <w:drawing>
          <wp:anchor distT="36576" distB="36576" distL="36576" distR="36576" simplePos="0" relativeHeight="251665408" behindDoc="0" locked="0" layoutInCell="1" allowOverlap="1" wp14:anchorId="24A6D308" wp14:editId="2EFAB22C">
            <wp:simplePos x="0" y="0"/>
            <wp:positionH relativeFrom="column">
              <wp:posOffset>5723890</wp:posOffset>
            </wp:positionH>
            <wp:positionV relativeFrom="paragraph">
              <wp:posOffset>3204210</wp:posOffset>
            </wp:positionV>
            <wp:extent cx="1028700" cy="1057275"/>
            <wp:effectExtent l="0" t="0" r="0" b="9525"/>
            <wp:wrapNone/>
            <wp:docPr id="22" name="Picture 22" descr="čebe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čebel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AD86BBC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obutev:</w:t>
      </w:r>
    </w:p>
    <w:p w14:paraId="3BA9F698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superge</w:t>
      </w:r>
      <w:proofErr w:type="spellEnd"/>
    </w:p>
    <w:p w14:paraId="02660342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sandali ali natikači</w:t>
      </w:r>
    </w:p>
    <w:p w14:paraId="1E97ACE2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gojzarji</w:t>
      </w:r>
      <w:proofErr w:type="spellEnd"/>
    </w:p>
    <w:p w14:paraId="3BD00C88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377D9140" w14:textId="77777777" w:rsidR="00250395" w:rsidRDefault="00250395" w:rsidP="00250395">
      <w:pPr>
        <w:rPr>
          <w:rFonts w:ascii="Tahoma" w:hAnsi="Tahoma" w:cs="Tahoma"/>
          <w:i/>
          <w:iCs/>
          <w:sz w:val="21"/>
          <w:szCs w:val="21"/>
        </w:rPr>
      </w:pPr>
    </w:p>
    <w:p w14:paraId="673A27E7" w14:textId="77777777" w:rsidR="00250395" w:rsidRDefault="00250395" w:rsidP="00250395">
      <w:pPr>
        <w:rPr>
          <w:rFonts w:ascii="Tahoma" w:hAnsi="Tahoma" w:cs="Tahoma"/>
          <w:i/>
          <w:iCs/>
          <w:sz w:val="21"/>
          <w:szCs w:val="21"/>
        </w:rPr>
      </w:pPr>
    </w:p>
    <w:p w14:paraId="3D19B916" w14:textId="77777777" w:rsidR="00250395" w:rsidRDefault="00250395" w:rsidP="00250395">
      <w:pPr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921AC6" wp14:editId="1A1A0123">
                <wp:simplePos x="0" y="0"/>
                <wp:positionH relativeFrom="column">
                  <wp:posOffset>2673985</wp:posOffset>
                </wp:positionH>
                <wp:positionV relativeFrom="paragraph">
                  <wp:posOffset>10795</wp:posOffset>
                </wp:positionV>
                <wp:extent cx="1828800" cy="3094990"/>
                <wp:effectExtent l="0" t="0" r="0" b="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9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877D1" w14:textId="77777777" w:rsidR="00250395" w:rsidRDefault="00250395" w:rsidP="00250395">
                            <w:pPr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2.Priporočljiva oprema:</w:t>
                            </w:r>
                          </w:p>
                          <w:p w14:paraId="12D97F7F" w14:textId="77777777" w:rsidR="00250395" w:rsidRDefault="00250395" w:rsidP="00250395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3CFCD446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taborniški nož</w:t>
                            </w:r>
                          </w:p>
                          <w:p w14:paraId="4A68508E" w14:textId="77777777" w:rsidR="00250395" w:rsidRPr="007867AB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ročna ura</w:t>
                            </w:r>
                          </w:p>
                          <w:p w14:paraId="1EE72A3C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Autan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Off</w:t>
                            </w:r>
                            <w:proofErr w:type="spellEnd"/>
                          </w:p>
                          <w:p w14:paraId="254C00B0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družabne igre</w:t>
                            </w:r>
                          </w:p>
                          <w:p w14:paraId="6FC31EF3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sončna očala</w:t>
                            </w:r>
                          </w:p>
                          <w:p w14:paraId="2B874744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denar (10€)</w:t>
                            </w:r>
                          </w:p>
                          <w:p w14:paraId="7FC5C042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606DABE5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6A685D36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40CCC579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0AC0792B" w14:textId="77777777" w:rsidR="00250395" w:rsidRPr="00442397" w:rsidRDefault="00250395" w:rsidP="00250395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14F521AB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1B1955B2" w14:textId="77777777" w:rsidR="00250395" w:rsidRDefault="00250395" w:rsidP="002503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21A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0.55pt;margin-top:.85pt;width:2in;height:243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" stroked="f">
                <v:textbox>
                  <w:txbxContent>
                    <w:p w14:paraId="6FB877D1" w14:textId="77777777" w:rsidR="00250395" w:rsidRDefault="00250395" w:rsidP="00250395">
                      <w:pPr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2.Priporočljiva oprema:</w:t>
                      </w:r>
                    </w:p>
                    <w:p w14:paraId="12D97F7F" w14:textId="77777777" w:rsidR="00250395" w:rsidRDefault="00250395" w:rsidP="00250395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3CFCD446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taborniški nož</w:t>
                      </w:r>
                    </w:p>
                    <w:p w14:paraId="4A68508E" w14:textId="77777777" w:rsidR="00250395" w:rsidRPr="007867AB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ročna ura</w:t>
                      </w:r>
                    </w:p>
                    <w:p w14:paraId="1EE72A3C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Autan</w:t>
                      </w:r>
                      <w:proofErr w:type="spellEnd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Off</w:t>
                      </w:r>
                      <w:proofErr w:type="spellEnd"/>
                    </w:p>
                    <w:p w14:paraId="254C00B0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družabne igre</w:t>
                      </w:r>
                    </w:p>
                    <w:p w14:paraId="6FC31EF3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sončna očala</w:t>
                      </w:r>
                    </w:p>
                    <w:p w14:paraId="2B874744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denar (10€)</w:t>
                      </w:r>
                    </w:p>
                    <w:p w14:paraId="7FC5C042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606DABE5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6A685D36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40CCC579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0AC0792B" w14:textId="77777777" w:rsidR="00250395" w:rsidRPr="00442397" w:rsidRDefault="00250395" w:rsidP="00250395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14F521AB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1B1955B2" w14:textId="77777777" w:rsidR="00250395" w:rsidRDefault="00250395" w:rsidP="0025039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i/>
          <w:iCs/>
          <w:sz w:val="21"/>
          <w:szCs w:val="21"/>
        </w:rPr>
        <w:t>i</w:t>
      </w:r>
      <w:r>
        <w:rPr>
          <w:rFonts w:ascii="Tahoma" w:hAnsi="Tahoma" w:cs="Tahoma"/>
          <w:i/>
          <w:sz w:val="21"/>
          <w:szCs w:val="21"/>
        </w:rPr>
        <w:t>zkaznice:</w:t>
      </w:r>
    </w:p>
    <w:p w14:paraId="1EDE579D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zdravstvena</w:t>
      </w:r>
    </w:p>
    <w:p w14:paraId="52D3D49C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taborniška</w:t>
      </w:r>
    </w:p>
    <w:p w14:paraId="239055D1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osebna (če jo imaš)</w:t>
      </w:r>
    </w:p>
    <w:p w14:paraId="7338F10A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6A83FCB9" w14:textId="77777777" w:rsidR="00250395" w:rsidRDefault="00250395" w:rsidP="00250395">
      <w:pPr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ostalo:</w:t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</w:p>
    <w:p w14:paraId="64833B38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nahrbtnik za izlete in bivak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1983B068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spalna vreča</w:t>
      </w:r>
    </w:p>
    <w:p w14:paraId="6C13502F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čutara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3BF80313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 w:rsidRPr="00C4540D">
        <w:rPr>
          <w:rFonts w:ascii="Tahoma" w:hAnsi="Tahoma" w:cs="Tahoma"/>
          <w:b/>
          <w:sz w:val="21"/>
          <w:szCs w:val="21"/>
        </w:rPr>
        <w:t>rjuha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349ACE3D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kopalne brisače(2)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31E6C7F0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pelerina ali anorak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7D910A7D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baterijska svetilka z rezervnimi vložki</w:t>
      </w:r>
    </w:p>
    <w:p w14:paraId="404C687A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jedilni pribor</w:t>
      </w:r>
    </w:p>
    <w:p w14:paraId="4E50EEF4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menažka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</w:p>
    <w:p w14:paraId="11EBF04B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skodelica (plastična, za čaj)</w:t>
      </w:r>
    </w:p>
    <w:p w14:paraId="236E2512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navadna sveča (čajna svečka)</w:t>
      </w:r>
    </w:p>
    <w:p w14:paraId="5390E361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krema za sončenje</w:t>
      </w:r>
    </w:p>
    <w:p w14:paraId="786FD0C8" w14:textId="77777777" w:rsidR="00250395" w:rsidRPr="007867AB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armafleks</w:t>
      </w:r>
      <w:proofErr w:type="spellEnd"/>
    </w:p>
    <w:p w14:paraId="74A992F9" w14:textId="77777777" w:rsidR="00250395" w:rsidRDefault="00250395" w:rsidP="00250395">
      <w:pPr>
        <w:tabs>
          <w:tab w:val="num" w:pos="-142"/>
        </w:tabs>
        <w:ind w:left="284" w:hanging="284"/>
        <w:rPr>
          <w:rFonts w:ascii="Tahoma" w:hAnsi="Tahoma" w:cs="Tahoma"/>
          <w:sz w:val="21"/>
          <w:szCs w:val="21"/>
        </w:rPr>
      </w:pPr>
    </w:p>
    <w:p w14:paraId="28784049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284704AA" w14:textId="77777777" w:rsidR="00250395" w:rsidRDefault="00250395" w:rsidP="00250395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3. Prepovedana oprema</w:t>
      </w:r>
    </w:p>
    <w:p w14:paraId="478AC6EC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31FE2B6B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Ker taborniki živimo v naravi in z naravo, bomo </w:t>
      </w:r>
      <w:r w:rsidRPr="00733CF8">
        <w:rPr>
          <w:rFonts w:ascii="Tahoma" w:hAnsi="Tahoma" w:cs="Tahoma"/>
          <w:b/>
          <w:bCs/>
          <w:sz w:val="21"/>
          <w:szCs w:val="21"/>
        </w:rPr>
        <w:t>mobilne telefone</w:t>
      </w:r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ipode</w:t>
      </w:r>
      <w:proofErr w:type="spellEnd"/>
      <w:r>
        <w:rPr>
          <w:rFonts w:ascii="Tahoma" w:hAnsi="Tahoma" w:cs="Tahoma"/>
          <w:sz w:val="21"/>
          <w:szCs w:val="21"/>
        </w:rPr>
        <w:t xml:space="preserve">, igralne konzole, mp3 </w:t>
      </w:r>
      <w:proofErr w:type="spellStart"/>
      <w:r>
        <w:rPr>
          <w:rFonts w:ascii="Tahoma" w:hAnsi="Tahoma" w:cs="Tahoma"/>
          <w:sz w:val="21"/>
          <w:szCs w:val="21"/>
        </w:rPr>
        <w:t>player</w:t>
      </w:r>
      <w:proofErr w:type="spellEnd"/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 w:rsidRPr="00FB556D">
        <w:rPr>
          <w:rFonts w:ascii="Tahoma" w:hAnsi="Tahoma" w:cs="Tahoma"/>
          <w:sz w:val="21"/>
          <w:szCs w:val="21"/>
        </w:rPr>
        <w:t>gameboy</w:t>
      </w:r>
      <w:r>
        <w:rPr>
          <w:rFonts w:ascii="Tahoma" w:hAnsi="Tahoma" w:cs="Tahoma"/>
          <w:sz w:val="21"/>
          <w:szCs w:val="21"/>
        </w:rPr>
        <w:t>e</w:t>
      </w:r>
      <w:proofErr w:type="spellEnd"/>
      <w:r>
        <w:rPr>
          <w:rFonts w:ascii="Tahoma" w:hAnsi="Tahoma" w:cs="Tahoma"/>
          <w:sz w:val="21"/>
          <w:szCs w:val="21"/>
        </w:rPr>
        <w:t xml:space="preserve"> in podobno pustili doma! Starše pa še </w:t>
      </w:r>
      <w:proofErr w:type="spellStart"/>
      <w:r>
        <w:rPr>
          <w:rFonts w:ascii="Tahoma" w:hAnsi="Tahoma" w:cs="Tahoma"/>
          <w:sz w:val="21"/>
          <w:szCs w:val="21"/>
        </w:rPr>
        <w:t>posebaj</w:t>
      </w:r>
      <w:proofErr w:type="spellEnd"/>
      <w:r>
        <w:rPr>
          <w:rFonts w:ascii="Tahoma" w:hAnsi="Tahoma" w:cs="Tahoma"/>
          <w:sz w:val="21"/>
          <w:szCs w:val="21"/>
        </w:rPr>
        <w:t xml:space="preserve"> naprošamo, da po pošti ne pošiljajo hrane in ostalih večjih paketov, razen v primeru dogovora z vodstvom (npr. dodatni čevlji). </w:t>
      </w:r>
    </w:p>
    <w:p w14:paraId="7ED47FFC" w14:textId="77777777" w:rsidR="00250395" w:rsidRDefault="00250395" w:rsidP="00250395">
      <w:pPr>
        <w:rPr>
          <w:rFonts w:ascii="Tahoma" w:hAnsi="Tahoma" w:cs="Tahoma"/>
          <w:b/>
          <w:sz w:val="21"/>
          <w:szCs w:val="21"/>
        </w:rPr>
      </w:pPr>
    </w:p>
    <w:p w14:paraId="393ED7C4" w14:textId="77777777" w:rsidR="00250395" w:rsidRDefault="00250395" w:rsidP="00250395">
      <w:pPr>
        <w:rPr>
          <w:rFonts w:ascii="Tahoma" w:hAnsi="Tahoma" w:cs="Tahoma"/>
          <w:b/>
          <w:sz w:val="21"/>
          <w:szCs w:val="21"/>
        </w:rPr>
      </w:pPr>
      <w:r>
        <w:rPr>
          <w:noProof/>
        </w:rPr>
        <w:drawing>
          <wp:anchor distT="36576" distB="36576" distL="36576" distR="36576" simplePos="0" relativeHeight="251662336" behindDoc="0" locked="0" layoutInCell="1" allowOverlap="1" wp14:anchorId="72AA6212" wp14:editId="0D813BE3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19" name="Picture 19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do p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31E323F2" wp14:editId="71E6C265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18" name="Picture 18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do p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3CBC8178" wp14:editId="26BFBE46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17" name="Picture 17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do p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4384" behindDoc="0" locked="0" layoutInCell="1" allowOverlap="1" wp14:anchorId="24F34991" wp14:editId="2459F3C1">
            <wp:simplePos x="0" y="0"/>
            <wp:positionH relativeFrom="column">
              <wp:posOffset>5723890</wp:posOffset>
            </wp:positionH>
            <wp:positionV relativeFrom="paragraph">
              <wp:posOffset>3204210</wp:posOffset>
            </wp:positionV>
            <wp:extent cx="1028700" cy="1057275"/>
            <wp:effectExtent l="0" t="0" r="0" b="9525"/>
            <wp:wrapNone/>
            <wp:docPr id="21" name="Picture 21" descr="čebe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čebel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21"/>
          <w:szCs w:val="21"/>
        </w:rPr>
        <w:t xml:space="preserve">Informacije: </w:t>
      </w:r>
    </w:p>
    <w:p w14:paraId="3AE83F5D" w14:textId="77777777" w:rsidR="00250395" w:rsidRPr="002C37ED" w:rsidRDefault="00250395" w:rsidP="00250395">
      <w:pPr>
        <w:rPr>
          <w:rFonts w:ascii="Tahoma" w:hAnsi="Tahoma" w:cs="Tahoma"/>
          <w:sz w:val="21"/>
          <w:szCs w:val="21"/>
        </w:rPr>
      </w:pPr>
    </w:p>
    <w:p w14:paraId="7AD39F5C" w14:textId="77777777" w:rsidR="00250395" w:rsidRPr="002C37ED" w:rsidRDefault="00250395" w:rsidP="00250395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Tahoma" w:hAnsi="Tahoma" w:cs="Tahoma"/>
          <w:sz w:val="21"/>
          <w:szCs w:val="21"/>
        </w:rPr>
      </w:pPr>
      <w:r w:rsidRPr="002C37ED">
        <w:rPr>
          <w:rFonts w:ascii="Tahoma" w:hAnsi="Tahoma" w:cs="Tahoma"/>
          <w:sz w:val="21"/>
          <w:szCs w:val="21"/>
        </w:rPr>
        <w:t xml:space="preserve">Odhod na taborjenje je </w:t>
      </w:r>
      <w:r w:rsidRPr="002C37ED">
        <w:rPr>
          <w:rFonts w:ascii="Tahoma" w:hAnsi="Tahoma" w:cs="Tahoma"/>
          <w:b/>
          <w:bCs/>
          <w:sz w:val="21"/>
          <w:szCs w:val="21"/>
        </w:rPr>
        <w:t xml:space="preserve">v nedeljo </w:t>
      </w:r>
      <w:r>
        <w:rPr>
          <w:rFonts w:ascii="Tahoma" w:hAnsi="Tahoma" w:cs="Tahoma"/>
          <w:b/>
          <w:bCs/>
          <w:sz w:val="21"/>
          <w:szCs w:val="21"/>
        </w:rPr>
        <w:t>20</w:t>
      </w:r>
      <w:r w:rsidRPr="002C37ED">
        <w:rPr>
          <w:rFonts w:ascii="Tahoma" w:hAnsi="Tahoma" w:cs="Tahoma"/>
          <w:b/>
          <w:bCs/>
          <w:sz w:val="21"/>
          <w:szCs w:val="21"/>
        </w:rPr>
        <w:t>. 7. 20</w:t>
      </w:r>
      <w:r>
        <w:rPr>
          <w:rFonts w:ascii="Tahoma" w:hAnsi="Tahoma" w:cs="Tahoma"/>
          <w:b/>
          <w:bCs/>
          <w:sz w:val="21"/>
          <w:szCs w:val="21"/>
        </w:rPr>
        <w:t>24</w:t>
      </w:r>
      <w:r w:rsidRPr="002C37ED">
        <w:rPr>
          <w:rFonts w:ascii="Tahoma" w:hAnsi="Tahoma" w:cs="Tahoma"/>
          <w:b/>
          <w:bCs/>
          <w:sz w:val="21"/>
          <w:szCs w:val="21"/>
        </w:rPr>
        <w:t xml:space="preserve">, ob 10. uri s parkirišča </w:t>
      </w:r>
      <w:r>
        <w:rPr>
          <w:rFonts w:ascii="Tahoma" w:hAnsi="Tahoma" w:cs="Tahoma"/>
          <w:b/>
          <w:bCs/>
          <w:sz w:val="21"/>
          <w:szCs w:val="21"/>
        </w:rPr>
        <w:t xml:space="preserve">pri </w:t>
      </w:r>
      <w:proofErr w:type="spellStart"/>
      <w:r>
        <w:rPr>
          <w:rFonts w:ascii="Tahoma" w:hAnsi="Tahoma" w:cs="Tahoma"/>
          <w:b/>
          <w:bCs/>
          <w:sz w:val="21"/>
          <w:szCs w:val="21"/>
        </w:rPr>
        <w:t>Life</w:t>
      </w:r>
      <w:proofErr w:type="spellEnd"/>
      <w:r>
        <w:rPr>
          <w:rFonts w:ascii="Tahoma" w:hAnsi="Tahoma" w:cs="Tahoma"/>
          <w:b/>
          <w:bCs/>
          <w:sz w:val="21"/>
          <w:szCs w:val="21"/>
        </w:rPr>
        <w:t xml:space="preserve"> klubu</w:t>
      </w:r>
      <w:r w:rsidRPr="002C37ED">
        <w:rPr>
          <w:rFonts w:ascii="Tahoma" w:hAnsi="Tahoma" w:cs="Tahoma"/>
          <w:b/>
          <w:bCs/>
          <w:sz w:val="21"/>
          <w:szCs w:val="21"/>
        </w:rPr>
        <w:t>.</w:t>
      </w:r>
      <w:r w:rsidRPr="002C37ED">
        <w:rPr>
          <w:rFonts w:ascii="Tahoma" w:hAnsi="Tahoma" w:cs="Tahoma"/>
          <w:sz w:val="21"/>
          <w:szCs w:val="21"/>
        </w:rPr>
        <w:t xml:space="preserve"> </w:t>
      </w:r>
    </w:p>
    <w:p w14:paraId="23957EB1" w14:textId="77777777" w:rsidR="00250395" w:rsidRDefault="00250395" w:rsidP="00250395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Tahoma" w:hAnsi="Tahoma" w:cs="Tahoma"/>
          <w:b/>
          <w:bCs/>
          <w:sz w:val="21"/>
          <w:szCs w:val="21"/>
        </w:rPr>
      </w:pPr>
      <w:r w:rsidRPr="002C37ED">
        <w:rPr>
          <w:rFonts w:ascii="Tahoma" w:hAnsi="Tahoma" w:cs="Tahoma"/>
          <w:sz w:val="21"/>
          <w:szCs w:val="21"/>
        </w:rPr>
        <w:t xml:space="preserve">Obiski staršev na taborjenju niso </w:t>
      </w:r>
      <w:r>
        <w:rPr>
          <w:rFonts w:ascii="Tahoma" w:hAnsi="Tahoma" w:cs="Tahoma"/>
          <w:sz w:val="21"/>
          <w:szCs w:val="21"/>
        </w:rPr>
        <w:t>dovoljeni.</w:t>
      </w:r>
      <w:r w:rsidRPr="002C37ED">
        <w:rPr>
          <w:rFonts w:ascii="Tahoma" w:hAnsi="Tahoma" w:cs="Tahoma"/>
          <w:sz w:val="21"/>
          <w:szCs w:val="21"/>
        </w:rPr>
        <w:t xml:space="preserve"> Taborečim</w:t>
      </w:r>
      <w:r>
        <w:rPr>
          <w:rFonts w:ascii="Tahoma" w:hAnsi="Tahoma" w:cs="Tahoma"/>
          <w:sz w:val="21"/>
          <w:szCs w:val="21"/>
        </w:rPr>
        <w:t xml:space="preserve"> boste lahko pisali na naslov: </w:t>
      </w:r>
      <w:r>
        <w:rPr>
          <w:rFonts w:ascii="Tahoma" w:hAnsi="Tahoma" w:cs="Tahoma"/>
          <w:b/>
          <w:bCs/>
          <w:sz w:val="21"/>
          <w:szCs w:val="21"/>
        </w:rPr>
        <w:t>Tabor RST, Stavča vas, 8361 Dvor.</w:t>
      </w:r>
    </w:p>
    <w:p w14:paraId="3929FFED" w14:textId="77777777" w:rsidR="00250395" w:rsidRPr="00710219" w:rsidRDefault="00250395" w:rsidP="00250395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Tahoma" w:hAnsi="Tahoma" w:cs="Tahoma"/>
          <w:sz w:val="21"/>
          <w:szCs w:val="21"/>
        </w:rPr>
        <w:sectPr w:rsidR="00250395" w:rsidRPr="00710219" w:rsidSect="00250395">
          <w:pgSz w:w="16838" w:h="11906" w:orient="landscape"/>
          <w:pgMar w:top="567" w:right="851" w:bottom="567" w:left="851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1"/>
          <w:szCs w:val="21"/>
        </w:rPr>
        <w:t xml:space="preserve">Vodstvo taborjenja vam bo pred taborjenjem z veseljem odgovorilo na vsa vprašanja, med taborjenjem pa boste v nujnih primerih lahko poklicali starešino </w:t>
      </w:r>
      <w:r>
        <w:rPr>
          <w:rFonts w:ascii="Tahoma" w:hAnsi="Tahoma" w:cs="Tahoma"/>
          <w:b/>
          <w:bCs/>
          <w:sz w:val="21"/>
          <w:szCs w:val="21"/>
        </w:rPr>
        <w:t>Karmen (041/532-602)</w:t>
      </w:r>
      <w:r w:rsidRPr="00963E1D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3E1D">
        <w:rPr>
          <w:rFonts w:ascii="Tahoma" w:hAnsi="Tahoma" w:cs="Tahoma"/>
          <w:bCs/>
          <w:sz w:val="21"/>
          <w:szCs w:val="21"/>
        </w:rPr>
        <w:t xml:space="preserve">ali </w:t>
      </w:r>
      <w:proofErr w:type="spellStart"/>
      <w:r w:rsidRPr="00710219">
        <w:rPr>
          <w:rFonts w:ascii="Tahoma" w:hAnsi="Tahoma" w:cs="Tahoma"/>
          <w:bCs/>
          <w:sz w:val="21"/>
          <w:szCs w:val="21"/>
        </w:rPr>
        <w:t>taborovodjo</w:t>
      </w:r>
      <w:proofErr w:type="spellEnd"/>
      <w:r w:rsidRPr="00710219">
        <w:rPr>
          <w:rFonts w:ascii="Tahoma" w:hAnsi="Tahoma" w:cs="Tahoma"/>
          <w:b/>
          <w:bCs/>
          <w:sz w:val="21"/>
          <w:szCs w:val="21"/>
        </w:rPr>
        <w:t xml:space="preserve"> Zarjo (041/ 974-881</w:t>
      </w:r>
      <w:r>
        <w:rPr>
          <w:rFonts w:ascii="Tahoma" w:hAnsi="Tahoma" w:cs="Tahoma"/>
          <w:b/>
          <w:bCs/>
          <w:sz w:val="21"/>
          <w:szCs w:val="21"/>
        </w:rPr>
        <w:t>)</w:t>
      </w:r>
    </w:p>
    <w:p w14:paraId="1B4C06B5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702D208B" w14:textId="2C052818" w:rsidR="00D44FB8" w:rsidRDefault="00D44FB8" w:rsidP="00250395"/>
    <w:p w14:paraId="227EB371" w14:textId="77777777" w:rsidR="00250395" w:rsidRPr="005F0614" w:rsidRDefault="00250395" w:rsidP="00250395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i/>
          <w:noProof/>
          <w:sz w:val="22"/>
          <w:szCs w:val="22"/>
        </w:rPr>
        <w:lastRenderedPageBreak/>
        <w:drawing>
          <wp:anchor distT="0" distB="0" distL="114300" distR="114300" simplePos="0" relativeHeight="251685888" behindDoc="1" locked="0" layoutInCell="1" allowOverlap="1" wp14:anchorId="5C0C910A" wp14:editId="6925221E">
            <wp:simplePos x="0" y="0"/>
            <wp:positionH relativeFrom="column">
              <wp:posOffset>3348778</wp:posOffset>
            </wp:positionH>
            <wp:positionV relativeFrom="paragraph">
              <wp:posOffset>-117476</wp:posOffset>
            </wp:positionV>
            <wp:extent cx="367249" cy="367249"/>
            <wp:effectExtent l="19050" t="19050" r="33020" b="33020"/>
            <wp:wrapNone/>
            <wp:docPr id="887513498" name="Slika 7" descr="Slika, ki vsebuje besede cvetje, rožnat, cvetni li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06246" name="Slika 7" descr="Slika, ki vsebuje besede cvetje, rožnat, cvetni list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0470">
                      <a:off x="0" y="0"/>
                      <a:ext cx="367249" cy="36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509AD1E8" wp14:editId="5E739888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430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40" y="21234"/>
                <wp:lineTo x="21240" y="0"/>
                <wp:lineTo x="0" y="0"/>
              </wp:wrapPolygon>
            </wp:wrapTight>
            <wp:docPr id="1837314079" name="Picture 2" descr="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i/>
          <w:noProof/>
          <w:sz w:val="22"/>
          <w:szCs w:val="22"/>
        </w:rPr>
        <w:drawing>
          <wp:anchor distT="0" distB="0" distL="114300" distR="114300" simplePos="0" relativeHeight="251682816" behindDoc="1" locked="0" layoutInCell="1" allowOverlap="1" wp14:anchorId="13AF7ECA" wp14:editId="4E9FB5A4">
            <wp:simplePos x="0" y="0"/>
            <wp:positionH relativeFrom="column">
              <wp:align>right</wp:align>
            </wp:positionH>
            <wp:positionV relativeFrom="paragraph">
              <wp:posOffset>-306705</wp:posOffset>
            </wp:positionV>
            <wp:extent cx="845820" cy="845820"/>
            <wp:effectExtent l="0" t="0" r="0" b="0"/>
            <wp:wrapNone/>
            <wp:docPr id="380306704" name="Slika 6" descr="Slika, ki vsebuje besede cvetje, rožnat, cvetni li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810" name="Slika 6" descr="Slika, ki vsebuje besede cvetje, rožnat, cvetni list&#10;&#10;Opis je samodejno ustvarj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6BD15" w14:textId="77777777" w:rsidR="00250395" w:rsidRDefault="00250395" w:rsidP="0025039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i/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60083F80" wp14:editId="3778F30F">
            <wp:simplePos x="0" y="0"/>
            <wp:positionH relativeFrom="column">
              <wp:align>right</wp:align>
            </wp:positionH>
            <wp:positionV relativeFrom="paragraph">
              <wp:posOffset>295275</wp:posOffset>
            </wp:positionV>
            <wp:extent cx="657273" cy="657273"/>
            <wp:effectExtent l="38100" t="38100" r="47625" b="47625"/>
            <wp:wrapNone/>
            <wp:docPr id="909763366" name="Slika 7" descr="Slika, ki vsebuje besede cvetje, rožnat, cvetni li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06246" name="Slika 7" descr="Slika, ki vsebuje besede cvetje, rožnat, cvetni list&#10;&#10;Opis je samodejno ustvarj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0470">
                      <a:off x="0" y="0"/>
                      <a:ext cx="657273" cy="65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84864" behindDoc="1" locked="0" layoutInCell="1" allowOverlap="1" wp14:anchorId="36114CF5" wp14:editId="50C229EC">
            <wp:simplePos x="0" y="0"/>
            <wp:positionH relativeFrom="column">
              <wp:posOffset>113331</wp:posOffset>
            </wp:positionH>
            <wp:positionV relativeFrom="paragraph">
              <wp:posOffset>322571</wp:posOffset>
            </wp:positionV>
            <wp:extent cx="385073" cy="385073"/>
            <wp:effectExtent l="57150" t="57150" r="53340" b="53340"/>
            <wp:wrapNone/>
            <wp:docPr id="40435983" name="Slika 8" descr="Slika, ki vsebuje besede cvetje, rožnat, cvetni li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61449" name="Slika 8" descr="Slika, ki vsebuje besede cvetje, rožnat, cvetni list&#10;&#10;Opis je samodejno ustvarj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79311" flipV="1">
                      <a:off x="0" y="0"/>
                      <a:ext cx="388325" cy="38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</w:rPr>
        <w:t>Seznam opreme in zadnje informacije o TABORJENJU ZA MEDVEDKE IN ČEBELICE</w:t>
      </w:r>
    </w:p>
    <w:p w14:paraId="0A80AFF7" w14:textId="77777777" w:rsidR="00250395" w:rsidRPr="005F0614" w:rsidRDefault="00250395" w:rsidP="00250395">
      <w:pPr>
        <w:jc w:val="center"/>
        <w:rPr>
          <w:rFonts w:ascii="Tahoma" w:hAnsi="Tahoma" w:cs="Tahoma"/>
          <w:b/>
        </w:rPr>
      </w:pPr>
      <w:r w:rsidRPr="005F0614">
        <w:rPr>
          <w:rFonts w:ascii="Tahoma" w:hAnsi="Tahoma" w:cs="Tahoma"/>
          <w:b/>
        </w:rPr>
        <w:t>Stavča vas, 20.-27. julij 2024</w:t>
      </w:r>
    </w:p>
    <w:p w14:paraId="05EB4869" w14:textId="77777777" w:rsidR="00250395" w:rsidRDefault="00250395" w:rsidP="00250395">
      <w:pPr>
        <w:jc w:val="center"/>
        <w:rPr>
          <w:rFonts w:ascii="Tahoma" w:hAnsi="Tahoma" w:cs="Tahoma"/>
          <w:sz w:val="22"/>
          <w:szCs w:val="22"/>
        </w:rPr>
      </w:pPr>
    </w:p>
    <w:p w14:paraId="2E45A808" w14:textId="77777777" w:rsidR="00250395" w:rsidRDefault="00250395" w:rsidP="00250395">
      <w:pPr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Še dober mesec nas loči do taborjenja. Da bo vse potekalo tako kot mora, smo pripravili seznam opreme ter druge koristne informacije.</w:t>
      </w:r>
    </w:p>
    <w:p w14:paraId="414C041D" w14:textId="77777777" w:rsidR="00250395" w:rsidRDefault="00250395" w:rsidP="00250395">
      <w:pPr>
        <w:jc w:val="center"/>
        <w:rPr>
          <w:rFonts w:ascii="Tahoma" w:hAnsi="Tahoma" w:cs="Tahoma"/>
        </w:rPr>
      </w:pPr>
    </w:p>
    <w:p w14:paraId="1C4691C5" w14:textId="77777777" w:rsidR="00250395" w:rsidRDefault="00250395" w:rsidP="00250395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Seznam opreme:</w:t>
      </w:r>
    </w:p>
    <w:p w14:paraId="5A53061C" w14:textId="77777777" w:rsidR="00250395" w:rsidRDefault="00250395" w:rsidP="00250395">
      <w:pPr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77696" behindDoc="0" locked="0" layoutInCell="1" allowOverlap="1" wp14:anchorId="43CF112F" wp14:editId="79D318BA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916541139" name="Picture 20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do p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E1E4E51" w14:textId="77777777" w:rsidR="00250395" w:rsidRDefault="00250395" w:rsidP="00250395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1.Nujna oprema</w:t>
      </w:r>
    </w:p>
    <w:p w14:paraId="2BAF53B7" w14:textId="77777777" w:rsidR="00250395" w:rsidRDefault="00250395" w:rsidP="00250395">
      <w:pPr>
        <w:rPr>
          <w:rFonts w:ascii="Tahoma" w:hAnsi="Tahoma" w:cs="Tahoma"/>
          <w:i/>
          <w:sz w:val="21"/>
          <w:szCs w:val="21"/>
        </w:rPr>
      </w:pPr>
    </w:p>
    <w:p w14:paraId="002B689A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oblačila:</w:t>
      </w:r>
    </w:p>
    <w:p w14:paraId="1C589C9C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perilo (spodnje hlače, nogavice)-vsaj 10 parov</w:t>
      </w:r>
    </w:p>
    <w:p w14:paraId="0E7CDD26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kopalke (najmanj 2)</w:t>
      </w:r>
    </w:p>
    <w:p w14:paraId="673CBFD0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topel pulover (2)</w:t>
      </w:r>
    </w:p>
    <w:p w14:paraId="20977391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taborniška rutka, kroj in </w:t>
      </w:r>
      <w:r w:rsidRPr="005F0614">
        <w:rPr>
          <w:rFonts w:ascii="Tahoma" w:hAnsi="Tahoma" w:cs="Tahoma"/>
          <w:b/>
          <w:bCs/>
          <w:sz w:val="21"/>
          <w:szCs w:val="21"/>
        </w:rPr>
        <w:t>hlače na pas in čez kolena</w:t>
      </w:r>
    </w:p>
    <w:p w14:paraId="6D3955D1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vetrovka, jopica</w:t>
      </w:r>
      <w:r>
        <w:rPr>
          <w:noProof/>
        </w:rPr>
        <w:drawing>
          <wp:anchor distT="36576" distB="36576" distL="36576" distR="36576" simplePos="0" relativeHeight="251680768" behindDoc="0" locked="0" layoutInCell="1" allowOverlap="1" wp14:anchorId="3268A3EA" wp14:editId="736503B9">
            <wp:simplePos x="0" y="0"/>
            <wp:positionH relativeFrom="column">
              <wp:posOffset>4032250</wp:posOffset>
            </wp:positionH>
            <wp:positionV relativeFrom="paragraph">
              <wp:posOffset>9268460</wp:posOffset>
            </wp:positionV>
            <wp:extent cx="3023870" cy="925830"/>
            <wp:effectExtent l="0" t="0" r="5080" b="7620"/>
            <wp:wrapNone/>
            <wp:docPr id="1167618803" name="Picture 23" descr="net-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t-4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4B9E3274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dolge hlače (2)</w:t>
      </w:r>
    </w:p>
    <w:p w14:paraId="0F026BFA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trenirka ali toplo oblačilo za spanje</w:t>
      </w:r>
    </w:p>
    <w:p w14:paraId="6AF51582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kratke hlače (3)</w:t>
      </w:r>
    </w:p>
    <w:p w14:paraId="57470533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kratke majice (vsaj 5)</w:t>
      </w:r>
    </w:p>
    <w:p w14:paraId="5A9F61CC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pokrivalo (kapa s </w:t>
      </w:r>
      <w:proofErr w:type="spellStart"/>
      <w:r>
        <w:rPr>
          <w:rFonts w:ascii="Tahoma" w:hAnsi="Tahoma" w:cs="Tahoma"/>
          <w:sz w:val="21"/>
          <w:szCs w:val="21"/>
        </w:rPr>
        <w:t>šiltom</w:t>
      </w:r>
      <w:proofErr w:type="spellEnd"/>
      <w:r>
        <w:rPr>
          <w:rFonts w:ascii="Tahoma" w:hAnsi="Tahoma" w:cs="Tahoma"/>
          <w:sz w:val="21"/>
          <w:szCs w:val="21"/>
        </w:rPr>
        <w:t xml:space="preserve"> ali podobno)</w:t>
      </w:r>
    </w:p>
    <w:p w14:paraId="2F77BB02" w14:textId="77777777" w:rsidR="00250395" w:rsidRPr="00B061FF" w:rsidRDefault="00250395" w:rsidP="00250395">
      <w:pPr>
        <w:ind w:left="360"/>
        <w:rPr>
          <w:rFonts w:ascii="Tahoma" w:hAnsi="Tahoma" w:cs="Tahoma"/>
          <w:sz w:val="21"/>
          <w:szCs w:val="21"/>
        </w:rPr>
      </w:pPr>
    </w:p>
    <w:p w14:paraId="1F4E04C9" w14:textId="77777777" w:rsidR="00250395" w:rsidRPr="00B061FF" w:rsidRDefault="00250395" w:rsidP="00250395">
      <w:pPr>
        <w:pStyle w:val="Odstavekseznama"/>
        <w:ind w:left="502"/>
        <w:rPr>
          <w:rFonts w:ascii="Tahoma" w:hAnsi="Tahoma" w:cs="Tahoma"/>
          <w:sz w:val="21"/>
          <w:szCs w:val="21"/>
        </w:rPr>
      </w:pPr>
    </w:p>
    <w:p w14:paraId="0F1A4A52" w14:textId="77777777" w:rsidR="00250395" w:rsidRDefault="00250395" w:rsidP="00250395">
      <w:pPr>
        <w:rPr>
          <w:rFonts w:ascii="Tahoma" w:hAnsi="Tahoma" w:cs="Tahoma"/>
          <w:i/>
          <w:sz w:val="21"/>
          <w:szCs w:val="21"/>
        </w:rPr>
      </w:pPr>
    </w:p>
    <w:p w14:paraId="7EA1E136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pribor za osebno higieno:</w:t>
      </w:r>
    </w:p>
    <w:p w14:paraId="2349C204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milo</w:t>
      </w:r>
    </w:p>
    <w:p w14:paraId="5FA4CE6C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brisače (2)</w:t>
      </w:r>
      <w:r w:rsidRPr="00733CF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08FDD33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zobna ščetka</w:t>
      </w:r>
    </w:p>
    <w:p w14:paraId="3A25D0CF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zobna pasta</w:t>
      </w:r>
    </w:p>
    <w:p w14:paraId="57C86286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krema za sončenje</w:t>
      </w:r>
    </w:p>
    <w:p w14:paraId="3D7899E7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noProof/>
        </w:rPr>
        <w:drawing>
          <wp:anchor distT="36576" distB="36576" distL="36576" distR="36576" simplePos="0" relativeHeight="251679744" behindDoc="0" locked="0" layoutInCell="1" allowOverlap="1" wp14:anchorId="054CC77F" wp14:editId="6D8E0D34">
            <wp:simplePos x="0" y="0"/>
            <wp:positionH relativeFrom="column">
              <wp:posOffset>5723890</wp:posOffset>
            </wp:positionH>
            <wp:positionV relativeFrom="paragraph">
              <wp:posOffset>3204210</wp:posOffset>
            </wp:positionV>
            <wp:extent cx="1028700" cy="1057275"/>
            <wp:effectExtent l="0" t="0" r="0" b="9525"/>
            <wp:wrapNone/>
            <wp:docPr id="1722774397" name="Picture 22" descr="čebe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čebel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6B509FC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obutev:</w:t>
      </w:r>
    </w:p>
    <w:p w14:paraId="7A4CE4EE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superge</w:t>
      </w:r>
      <w:proofErr w:type="spellEnd"/>
    </w:p>
    <w:p w14:paraId="72F77D3D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sandali ali natikači</w:t>
      </w:r>
    </w:p>
    <w:p w14:paraId="1B8C73E4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gojzarji</w:t>
      </w:r>
      <w:proofErr w:type="spellEnd"/>
    </w:p>
    <w:p w14:paraId="7646A680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0F6E70F1" w14:textId="77777777" w:rsidR="00250395" w:rsidRDefault="00250395" w:rsidP="00250395">
      <w:pPr>
        <w:rPr>
          <w:rFonts w:ascii="Tahoma" w:hAnsi="Tahoma" w:cs="Tahoma"/>
          <w:i/>
          <w:iCs/>
          <w:sz w:val="21"/>
          <w:szCs w:val="21"/>
        </w:rPr>
      </w:pPr>
    </w:p>
    <w:p w14:paraId="1AEF8B85" w14:textId="77777777" w:rsidR="00250395" w:rsidRDefault="00250395" w:rsidP="00250395">
      <w:pPr>
        <w:rPr>
          <w:rFonts w:ascii="Tahoma" w:hAnsi="Tahoma" w:cs="Tahoma"/>
          <w:i/>
          <w:iCs/>
          <w:sz w:val="21"/>
          <w:szCs w:val="21"/>
        </w:rPr>
      </w:pPr>
    </w:p>
    <w:p w14:paraId="72C8291B" w14:textId="77777777" w:rsidR="00250395" w:rsidRDefault="00250395" w:rsidP="00250395">
      <w:pPr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D9D7B53" wp14:editId="1D910DAD">
                <wp:simplePos x="0" y="0"/>
                <wp:positionH relativeFrom="column">
                  <wp:posOffset>2673985</wp:posOffset>
                </wp:positionH>
                <wp:positionV relativeFrom="paragraph">
                  <wp:posOffset>10795</wp:posOffset>
                </wp:positionV>
                <wp:extent cx="1828800" cy="3094990"/>
                <wp:effectExtent l="0" t="0" r="0" b="0"/>
                <wp:wrapSquare wrapText="bothSides"/>
                <wp:docPr id="1168150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9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F4FC" w14:textId="77777777" w:rsidR="00250395" w:rsidRDefault="00250395" w:rsidP="00250395">
                            <w:pPr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  <w:t>2.Priporočljiva oprema:</w:t>
                            </w:r>
                          </w:p>
                          <w:p w14:paraId="53FF3D7D" w14:textId="77777777" w:rsidR="00250395" w:rsidRDefault="00250395" w:rsidP="00250395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01E6CB5E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taborniški nož</w:t>
                            </w:r>
                          </w:p>
                          <w:p w14:paraId="0E14784B" w14:textId="77777777" w:rsidR="00250395" w:rsidRPr="007867AB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ročna ura</w:t>
                            </w:r>
                          </w:p>
                          <w:p w14:paraId="42578FFE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Autan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Off</w:t>
                            </w:r>
                            <w:proofErr w:type="spellEnd"/>
                          </w:p>
                          <w:p w14:paraId="343BDD57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družabne igre</w:t>
                            </w:r>
                          </w:p>
                          <w:p w14:paraId="77A712D1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sončna očala</w:t>
                            </w:r>
                          </w:p>
                          <w:p w14:paraId="5F89CF50" w14:textId="77777777" w:rsidR="00250395" w:rsidRDefault="00250395" w:rsidP="002503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720"/>
                              </w:tabs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denar (10€)</w:t>
                            </w:r>
                          </w:p>
                          <w:p w14:paraId="44E325C6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592D047B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2F11BD93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56A2708A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30C44A8E" w14:textId="77777777" w:rsidR="00250395" w:rsidRPr="00442397" w:rsidRDefault="00250395" w:rsidP="00250395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756CFD0E" w14:textId="77777777" w:rsidR="00250395" w:rsidRDefault="00250395" w:rsidP="00250395">
                            <w:pPr>
                              <w:ind w:left="36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14:paraId="7134E942" w14:textId="77777777" w:rsidR="00250395" w:rsidRDefault="00250395" w:rsidP="002503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7B53" id="_x0000_s1027" type="#_x0000_t202" style="position:absolute;margin-left:210.55pt;margin-top:.85pt;width:2in;height:243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" stroked="f">
                <v:textbox>
                  <w:txbxContent>
                    <w:p w14:paraId="296CF4FC" w14:textId="77777777" w:rsidR="00250395" w:rsidRDefault="00250395" w:rsidP="00250395">
                      <w:pPr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  <w:t>2.Priporočljiva oprema:</w:t>
                      </w:r>
                    </w:p>
                    <w:p w14:paraId="53FF3D7D" w14:textId="77777777" w:rsidR="00250395" w:rsidRDefault="00250395" w:rsidP="00250395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01E6CB5E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taborniški nož</w:t>
                      </w:r>
                    </w:p>
                    <w:p w14:paraId="0E14784B" w14:textId="77777777" w:rsidR="00250395" w:rsidRPr="007867AB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ročna ura</w:t>
                      </w:r>
                    </w:p>
                    <w:p w14:paraId="42578FFE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Autan</w:t>
                      </w:r>
                      <w:proofErr w:type="spellEnd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Off</w:t>
                      </w:r>
                      <w:proofErr w:type="spellEnd"/>
                    </w:p>
                    <w:p w14:paraId="343BDD57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družabne igre</w:t>
                      </w:r>
                    </w:p>
                    <w:p w14:paraId="77A712D1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sončna očala</w:t>
                      </w:r>
                    </w:p>
                    <w:p w14:paraId="5F89CF50" w14:textId="77777777" w:rsidR="00250395" w:rsidRDefault="00250395" w:rsidP="00250395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720"/>
                        </w:tabs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denar (10€)</w:t>
                      </w:r>
                    </w:p>
                    <w:p w14:paraId="44E325C6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592D047B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2F11BD93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56A2708A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30C44A8E" w14:textId="77777777" w:rsidR="00250395" w:rsidRPr="00442397" w:rsidRDefault="00250395" w:rsidP="00250395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756CFD0E" w14:textId="77777777" w:rsidR="00250395" w:rsidRDefault="00250395" w:rsidP="00250395">
                      <w:pPr>
                        <w:ind w:left="36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14:paraId="7134E942" w14:textId="77777777" w:rsidR="00250395" w:rsidRDefault="00250395" w:rsidP="0025039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i/>
          <w:iCs/>
          <w:sz w:val="21"/>
          <w:szCs w:val="21"/>
        </w:rPr>
        <w:t>i</w:t>
      </w:r>
      <w:r>
        <w:rPr>
          <w:rFonts w:ascii="Tahoma" w:hAnsi="Tahoma" w:cs="Tahoma"/>
          <w:i/>
          <w:sz w:val="21"/>
          <w:szCs w:val="21"/>
        </w:rPr>
        <w:t>zkaznice:</w:t>
      </w:r>
    </w:p>
    <w:p w14:paraId="03DDEF11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zdravstvena</w:t>
      </w:r>
    </w:p>
    <w:p w14:paraId="74291532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taborniška</w:t>
      </w:r>
    </w:p>
    <w:p w14:paraId="671F1DF1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osebna (če jo imaš)</w:t>
      </w:r>
    </w:p>
    <w:p w14:paraId="2FCC8D47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5554B7C1" w14:textId="77777777" w:rsidR="00250395" w:rsidRDefault="00250395" w:rsidP="00250395">
      <w:pPr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t>ostalo:</w:t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  <w:r>
        <w:rPr>
          <w:rFonts w:ascii="Tahoma" w:hAnsi="Tahoma" w:cs="Tahoma"/>
          <w:i/>
          <w:sz w:val="21"/>
          <w:szCs w:val="21"/>
        </w:rPr>
        <w:tab/>
      </w:r>
    </w:p>
    <w:p w14:paraId="2E1A5496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nahrbtnik za izlete in bivak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432BC06E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spalna vreča</w:t>
      </w:r>
    </w:p>
    <w:p w14:paraId="00820FCF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čutara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18A5357E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 w:rsidRPr="00C4540D">
        <w:rPr>
          <w:rFonts w:ascii="Tahoma" w:hAnsi="Tahoma" w:cs="Tahoma"/>
          <w:b/>
          <w:sz w:val="21"/>
          <w:szCs w:val="21"/>
        </w:rPr>
        <w:t>rjuha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1501EC95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kopalne brisače(2)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05DDCBE3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pelerina ali anorak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28E384B1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baterijska svetilka z rezervnimi vložki</w:t>
      </w:r>
    </w:p>
    <w:p w14:paraId="3B66457E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jedilni pribor</w:t>
      </w:r>
    </w:p>
    <w:p w14:paraId="5D84C408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menažka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</w:p>
    <w:p w14:paraId="4961538D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skodelica (plastična, za čaj)</w:t>
      </w:r>
    </w:p>
    <w:p w14:paraId="35CF3099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navadna sveča (čajna svečka)</w:t>
      </w:r>
    </w:p>
    <w:p w14:paraId="68883865" w14:textId="77777777" w:rsidR="00250395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krema za sončenje</w:t>
      </w:r>
    </w:p>
    <w:p w14:paraId="4CE85A39" w14:textId="77777777" w:rsidR="00250395" w:rsidRPr="007867AB" w:rsidRDefault="00250395" w:rsidP="00250395">
      <w:pPr>
        <w:numPr>
          <w:ilvl w:val="0"/>
          <w:numId w:val="6"/>
        </w:numPr>
        <w:tabs>
          <w:tab w:val="num" w:pos="-720"/>
        </w:tabs>
        <w:ind w:left="36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armafleks</w:t>
      </w:r>
      <w:proofErr w:type="spellEnd"/>
    </w:p>
    <w:p w14:paraId="08DA2D41" w14:textId="77777777" w:rsidR="00250395" w:rsidRDefault="00250395" w:rsidP="00250395">
      <w:pPr>
        <w:tabs>
          <w:tab w:val="num" w:pos="-142"/>
        </w:tabs>
        <w:ind w:left="284" w:hanging="284"/>
        <w:rPr>
          <w:rFonts w:ascii="Tahoma" w:hAnsi="Tahoma" w:cs="Tahoma"/>
          <w:sz w:val="21"/>
          <w:szCs w:val="21"/>
        </w:rPr>
      </w:pPr>
    </w:p>
    <w:p w14:paraId="3506C359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5F80F1AA" w14:textId="77777777" w:rsidR="00250395" w:rsidRDefault="00250395" w:rsidP="00250395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3. Prepovedana oprema</w:t>
      </w:r>
    </w:p>
    <w:p w14:paraId="70C3F9C5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2951F3CD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Ker taborniki živimo v naravi in z naravo, bomo </w:t>
      </w:r>
      <w:r w:rsidRPr="00733CF8">
        <w:rPr>
          <w:rFonts w:ascii="Tahoma" w:hAnsi="Tahoma" w:cs="Tahoma"/>
          <w:b/>
          <w:bCs/>
          <w:sz w:val="21"/>
          <w:szCs w:val="21"/>
        </w:rPr>
        <w:t>mobilne telefone</w:t>
      </w:r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ipode</w:t>
      </w:r>
      <w:proofErr w:type="spellEnd"/>
      <w:r>
        <w:rPr>
          <w:rFonts w:ascii="Tahoma" w:hAnsi="Tahoma" w:cs="Tahoma"/>
          <w:sz w:val="21"/>
          <w:szCs w:val="21"/>
        </w:rPr>
        <w:t xml:space="preserve">, igralne konzole, mp3 </w:t>
      </w:r>
      <w:proofErr w:type="spellStart"/>
      <w:r>
        <w:rPr>
          <w:rFonts w:ascii="Tahoma" w:hAnsi="Tahoma" w:cs="Tahoma"/>
          <w:sz w:val="21"/>
          <w:szCs w:val="21"/>
        </w:rPr>
        <w:t>player</w:t>
      </w:r>
      <w:proofErr w:type="spellEnd"/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 w:rsidRPr="00FB556D">
        <w:rPr>
          <w:rFonts w:ascii="Tahoma" w:hAnsi="Tahoma" w:cs="Tahoma"/>
          <w:sz w:val="21"/>
          <w:szCs w:val="21"/>
        </w:rPr>
        <w:t>gameboy</w:t>
      </w:r>
      <w:r>
        <w:rPr>
          <w:rFonts w:ascii="Tahoma" w:hAnsi="Tahoma" w:cs="Tahoma"/>
          <w:sz w:val="21"/>
          <w:szCs w:val="21"/>
        </w:rPr>
        <w:t>e</w:t>
      </w:r>
      <w:proofErr w:type="spellEnd"/>
      <w:r>
        <w:rPr>
          <w:rFonts w:ascii="Tahoma" w:hAnsi="Tahoma" w:cs="Tahoma"/>
          <w:sz w:val="21"/>
          <w:szCs w:val="21"/>
        </w:rPr>
        <w:t xml:space="preserve"> in podobno pustili doma! Starše pa še </w:t>
      </w:r>
      <w:proofErr w:type="spellStart"/>
      <w:r>
        <w:rPr>
          <w:rFonts w:ascii="Tahoma" w:hAnsi="Tahoma" w:cs="Tahoma"/>
          <w:sz w:val="21"/>
          <w:szCs w:val="21"/>
        </w:rPr>
        <w:t>posebaj</w:t>
      </w:r>
      <w:proofErr w:type="spellEnd"/>
      <w:r>
        <w:rPr>
          <w:rFonts w:ascii="Tahoma" w:hAnsi="Tahoma" w:cs="Tahoma"/>
          <w:sz w:val="21"/>
          <w:szCs w:val="21"/>
        </w:rPr>
        <w:t xml:space="preserve"> naprošamo, da po pošti ne pošiljajo hrane in ostalih večjih paketov, razen v primeru dogovora z vodstvom (npr. dodatni čevlji). </w:t>
      </w:r>
    </w:p>
    <w:p w14:paraId="4802D56A" w14:textId="77777777" w:rsidR="00250395" w:rsidRDefault="00250395" w:rsidP="00250395">
      <w:pPr>
        <w:rPr>
          <w:rFonts w:ascii="Tahoma" w:hAnsi="Tahoma" w:cs="Tahoma"/>
          <w:b/>
          <w:sz w:val="21"/>
          <w:szCs w:val="21"/>
        </w:rPr>
      </w:pPr>
    </w:p>
    <w:p w14:paraId="2FC22A76" w14:textId="77777777" w:rsidR="00250395" w:rsidRDefault="00250395" w:rsidP="00250395">
      <w:pPr>
        <w:rPr>
          <w:rFonts w:ascii="Tahoma" w:hAnsi="Tahoma" w:cs="Tahoma"/>
          <w:b/>
          <w:sz w:val="21"/>
          <w:szCs w:val="21"/>
        </w:rPr>
      </w:pPr>
      <w:r>
        <w:rPr>
          <w:noProof/>
        </w:rPr>
        <w:drawing>
          <wp:anchor distT="36576" distB="36576" distL="36576" distR="36576" simplePos="0" relativeHeight="251676672" behindDoc="0" locked="0" layoutInCell="1" allowOverlap="1" wp14:anchorId="60C65653" wp14:editId="33EA9C00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1631483724" name="Picture 19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do p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5648" behindDoc="0" locked="0" layoutInCell="1" allowOverlap="1" wp14:anchorId="4A6F6A6A" wp14:editId="2F524A1D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1830209648" name="Picture 18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do p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4624" behindDoc="0" locked="0" layoutInCell="1" allowOverlap="1" wp14:anchorId="02F1F9B4" wp14:editId="18052697">
            <wp:simplePos x="0" y="0"/>
            <wp:positionH relativeFrom="column">
              <wp:posOffset>431800</wp:posOffset>
            </wp:positionH>
            <wp:positionV relativeFrom="paragraph">
              <wp:posOffset>8135620</wp:posOffset>
            </wp:positionV>
            <wp:extent cx="1115695" cy="1143000"/>
            <wp:effectExtent l="0" t="0" r="8255" b="0"/>
            <wp:wrapNone/>
            <wp:docPr id="1212311332" name="Picture 17" descr="med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do p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8720" behindDoc="0" locked="0" layoutInCell="1" allowOverlap="1" wp14:anchorId="18A62B2E" wp14:editId="39D3304B">
            <wp:simplePos x="0" y="0"/>
            <wp:positionH relativeFrom="column">
              <wp:posOffset>5723890</wp:posOffset>
            </wp:positionH>
            <wp:positionV relativeFrom="paragraph">
              <wp:posOffset>3204210</wp:posOffset>
            </wp:positionV>
            <wp:extent cx="1028700" cy="1057275"/>
            <wp:effectExtent l="0" t="0" r="0" b="9525"/>
            <wp:wrapNone/>
            <wp:docPr id="608273688" name="Picture 21" descr="čebe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čebel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21"/>
          <w:szCs w:val="21"/>
        </w:rPr>
        <w:t xml:space="preserve">Informacije: </w:t>
      </w:r>
    </w:p>
    <w:p w14:paraId="46E3BA5F" w14:textId="77777777" w:rsidR="00250395" w:rsidRPr="002C37ED" w:rsidRDefault="00250395" w:rsidP="00250395">
      <w:pPr>
        <w:rPr>
          <w:rFonts w:ascii="Tahoma" w:hAnsi="Tahoma" w:cs="Tahoma"/>
          <w:sz w:val="21"/>
          <w:szCs w:val="21"/>
        </w:rPr>
      </w:pPr>
    </w:p>
    <w:p w14:paraId="2971AF9F" w14:textId="77777777" w:rsidR="00250395" w:rsidRPr="002C37ED" w:rsidRDefault="00250395" w:rsidP="00250395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Tahoma" w:hAnsi="Tahoma" w:cs="Tahoma"/>
          <w:sz w:val="21"/>
          <w:szCs w:val="21"/>
        </w:rPr>
      </w:pPr>
      <w:r w:rsidRPr="002C37ED">
        <w:rPr>
          <w:rFonts w:ascii="Tahoma" w:hAnsi="Tahoma" w:cs="Tahoma"/>
          <w:sz w:val="21"/>
          <w:szCs w:val="21"/>
        </w:rPr>
        <w:t xml:space="preserve">Odhod na taborjenje je </w:t>
      </w:r>
      <w:r w:rsidRPr="002C37ED">
        <w:rPr>
          <w:rFonts w:ascii="Tahoma" w:hAnsi="Tahoma" w:cs="Tahoma"/>
          <w:b/>
          <w:bCs/>
          <w:sz w:val="21"/>
          <w:szCs w:val="21"/>
        </w:rPr>
        <w:t xml:space="preserve">v nedeljo </w:t>
      </w:r>
      <w:r>
        <w:rPr>
          <w:rFonts w:ascii="Tahoma" w:hAnsi="Tahoma" w:cs="Tahoma"/>
          <w:b/>
          <w:bCs/>
          <w:sz w:val="21"/>
          <w:szCs w:val="21"/>
        </w:rPr>
        <w:t>20</w:t>
      </w:r>
      <w:r w:rsidRPr="002C37ED">
        <w:rPr>
          <w:rFonts w:ascii="Tahoma" w:hAnsi="Tahoma" w:cs="Tahoma"/>
          <w:b/>
          <w:bCs/>
          <w:sz w:val="21"/>
          <w:szCs w:val="21"/>
        </w:rPr>
        <w:t>. 7. 20</w:t>
      </w:r>
      <w:r>
        <w:rPr>
          <w:rFonts w:ascii="Tahoma" w:hAnsi="Tahoma" w:cs="Tahoma"/>
          <w:b/>
          <w:bCs/>
          <w:sz w:val="21"/>
          <w:szCs w:val="21"/>
        </w:rPr>
        <w:t>24</w:t>
      </w:r>
      <w:r w:rsidRPr="002C37ED">
        <w:rPr>
          <w:rFonts w:ascii="Tahoma" w:hAnsi="Tahoma" w:cs="Tahoma"/>
          <w:b/>
          <w:bCs/>
          <w:sz w:val="21"/>
          <w:szCs w:val="21"/>
        </w:rPr>
        <w:t xml:space="preserve">, ob 10. uri s parkirišča </w:t>
      </w:r>
      <w:r>
        <w:rPr>
          <w:rFonts w:ascii="Tahoma" w:hAnsi="Tahoma" w:cs="Tahoma"/>
          <w:b/>
          <w:bCs/>
          <w:sz w:val="21"/>
          <w:szCs w:val="21"/>
        </w:rPr>
        <w:t xml:space="preserve">pri </w:t>
      </w:r>
      <w:proofErr w:type="spellStart"/>
      <w:r>
        <w:rPr>
          <w:rFonts w:ascii="Tahoma" w:hAnsi="Tahoma" w:cs="Tahoma"/>
          <w:b/>
          <w:bCs/>
          <w:sz w:val="21"/>
          <w:szCs w:val="21"/>
        </w:rPr>
        <w:t>Life</w:t>
      </w:r>
      <w:proofErr w:type="spellEnd"/>
      <w:r>
        <w:rPr>
          <w:rFonts w:ascii="Tahoma" w:hAnsi="Tahoma" w:cs="Tahoma"/>
          <w:b/>
          <w:bCs/>
          <w:sz w:val="21"/>
          <w:szCs w:val="21"/>
        </w:rPr>
        <w:t xml:space="preserve"> klubu</w:t>
      </w:r>
      <w:r w:rsidRPr="002C37ED">
        <w:rPr>
          <w:rFonts w:ascii="Tahoma" w:hAnsi="Tahoma" w:cs="Tahoma"/>
          <w:b/>
          <w:bCs/>
          <w:sz w:val="21"/>
          <w:szCs w:val="21"/>
        </w:rPr>
        <w:t>.</w:t>
      </w:r>
      <w:r w:rsidRPr="002C37ED">
        <w:rPr>
          <w:rFonts w:ascii="Tahoma" w:hAnsi="Tahoma" w:cs="Tahoma"/>
          <w:sz w:val="21"/>
          <w:szCs w:val="21"/>
        </w:rPr>
        <w:t xml:space="preserve"> </w:t>
      </w:r>
    </w:p>
    <w:p w14:paraId="096B29D4" w14:textId="77777777" w:rsidR="00250395" w:rsidRDefault="00250395" w:rsidP="00250395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Tahoma" w:hAnsi="Tahoma" w:cs="Tahoma"/>
          <w:b/>
          <w:bCs/>
          <w:sz w:val="21"/>
          <w:szCs w:val="21"/>
        </w:rPr>
      </w:pPr>
      <w:r w:rsidRPr="002C37ED">
        <w:rPr>
          <w:rFonts w:ascii="Tahoma" w:hAnsi="Tahoma" w:cs="Tahoma"/>
          <w:sz w:val="21"/>
          <w:szCs w:val="21"/>
        </w:rPr>
        <w:t xml:space="preserve">Obiski staršev na taborjenju niso </w:t>
      </w:r>
      <w:r>
        <w:rPr>
          <w:rFonts w:ascii="Tahoma" w:hAnsi="Tahoma" w:cs="Tahoma"/>
          <w:sz w:val="21"/>
          <w:szCs w:val="21"/>
        </w:rPr>
        <w:t>dovoljeni.</w:t>
      </w:r>
      <w:r w:rsidRPr="002C37ED">
        <w:rPr>
          <w:rFonts w:ascii="Tahoma" w:hAnsi="Tahoma" w:cs="Tahoma"/>
          <w:sz w:val="21"/>
          <w:szCs w:val="21"/>
        </w:rPr>
        <w:t xml:space="preserve"> Taborečim</w:t>
      </w:r>
      <w:r>
        <w:rPr>
          <w:rFonts w:ascii="Tahoma" w:hAnsi="Tahoma" w:cs="Tahoma"/>
          <w:sz w:val="21"/>
          <w:szCs w:val="21"/>
        </w:rPr>
        <w:t xml:space="preserve"> boste lahko pisali na naslov: </w:t>
      </w:r>
      <w:r>
        <w:rPr>
          <w:rFonts w:ascii="Tahoma" w:hAnsi="Tahoma" w:cs="Tahoma"/>
          <w:b/>
          <w:bCs/>
          <w:sz w:val="21"/>
          <w:szCs w:val="21"/>
        </w:rPr>
        <w:t>Tabor RST, Stavča vas, 8361 Dvor.</w:t>
      </w:r>
    </w:p>
    <w:p w14:paraId="6F304CEE" w14:textId="77777777" w:rsidR="00250395" w:rsidRPr="00710219" w:rsidRDefault="00250395" w:rsidP="00250395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Tahoma" w:hAnsi="Tahoma" w:cs="Tahoma"/>
          <w:sz w:val="21"/>
          <w:szCs w:val="21"/>
        </w:rPr>
        <w:sectPr w:rsidR="00250395" w:rsidRPr="00710219" w:rsidSect="00250395">
          <w:type w:val="continuous"/>
          <w:pgSz w:w="16838" w:h="11906" w:orient="landscape"/>
          <w:pgMar w:top="567" w:right="851" w:bottom="567" w:left="851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1"/>
          <w:szCs w:val="21"/>
        </w:rPr>
        <w:t xml:space="preserve">Vodstvo taborjenja vam bo pred taborjenjem z veseljem odgovorilo na vsa vprašanja, med taborjenjem pa boste v nujnih primerih lahko poklicali starešino </w:t>
      </w:r>
      <w:r>
        <w:rPr>
          <w:rFonts w:ascii="Tahoma" w:hAnsi="Tahoma" w:cs="Tahoma"/>
          <w:b/>
          <w:bCs/>
          <w:sz w:val="21"/>
          <w:szCs w:val="21"/>
        </w:rPr>
        <w:t>Karmen (041/532-602)</w:t>
      </w:r>
      <w:r w:rsidRPr="00963E1D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3E1D">
        <w:rPr>
          <w:rFonts w:ascii="Tahoma" w:hAnsi="Tahoma" w:cs="Tahoma"/>
          <w:bCs/>
          <w:sz w:val="21"/>
          <w:szCs w:val="21"/>
        </w:rPr>
        <w:t xml:space="preserve">ali </w:t>
      </w:r>
      <w:proofErr w:type="spellStart"/>
      <w:r w:rsidRPr="00710219">
        <w:rPr>
          <w:rFonts w:ascii="Tahoma" w:hAnsi="Tahoma" w:cs="Tahoma"/>
          <w:bCs/>
          <w:sz w:val="21"/>
          <w:szCs w:val="21"/>
        </w:rPr>
        <w:t>taborovodjo</w:t>
      </w:r>
      <w:proofErr w:type="spellEnd"/>
      <w:r w:rsidRPr="00710219">
        <w:rPr>
          <w:rFonts w:ascii="Tahoma" w:hAnsi="Tahoma" w:cs="Tahoma"/>
          <w:b/>
          <w:bCs/>
          <w:sz w:val="21"/>
          <w:szCs w:val="21"/>
        </w:rPr>
        <w:t xml:space="preserve"> Zarjo (041/ 974-881</w:t>
      </w:r>
      <w:r>
        <w:rPr>
          <w:rFonts w:ascii="Tahoma" w:hAnsi="Tahoma" w:cs="Tahoma"/>
          <w:b/>
          <w:bCs/>
          <w:sz w:val="21"/>
          <w:szCs w:val="21"/>
        </w:rPr>
        <w:t>)</w:t>
      </w:r>
    </w:p>
    <w:p w14:paraId="2B043907" w14:textId="77777777" w:rsidR="00250395" w:rsidRDefault="00250395" w:rsidP="00250395">
      <w:pPr>
        <w:rPr>
          <w:rFonts w:ascii="Tahoma" w:hAnsi="Tahoma" w:cs="Tahoma"/>
          <w:sz w:val="21"/>
          <w:szCs w:val="21"/>
        </w:rPr>
      </w:pPr>
    </w:p>
    <w:p w14:paraId="6844909E" w14:textId="77777777" w:rsidR="00250395" w:rsidRPr="00250395" w:rsidRDefault="00250395" w:rsidP="00250395"/>
    <w:sectPr w:rsidR="00250395" w:rsidRPr="00250395" w:rsidSect="00250395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F7E"/>
    <w:multiLevelType w:val="hybridMultilevel"/>
    <w:tmpl w:val="8CFE6C64"/>
    <w:lvl w:ilvl="0" w:tplc="AE9400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2B32"/>
    <w:multiLevelType w:val="hybridMultilevel"/>
    <w:tmpl w:val="B48A9926"/>
    <w:lvl w:ilvl="0" w:tplc="238CF81A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E66"/>
    <w:multiLevelType w:val="hybridMultilevel"/>
    <w:tmpl w:val="6BD09232"/>
    <w:lvl w:ilvl="0" w:tplc="9A4833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66226"/>
    <w:multiLevelType w:val="hybridMultilevel"/>
    <w:tmpl w:val="2A8C8FE0"/>
    <w:lvl w:ilvl="0" w:tplc="9A4833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40767"/>
    <w:multiLevelType w:val="hybridMultilevel"/>
    <w:tmpl w:val="660AF4B4"/>
    <w:lvl w:ilvl="0" w:tplc="9A4833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072F3"/>
    <w:multiLevelType w:val="hybridMultilevel"/>
    <w:tmpl w:val="47D8A81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C31FA3"/>
    <w:multiLevelType w:val="hybridMultilevel"/>
    <w:tmpl w:val="5A747A86"/>
    <w:lvl w:ilvl="0" w:tplc="9A4833DC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7E862403"/>
    <w:multiLevelType w:val="hybridMultilevel"/>
    <w:tmpl w:val="B82E3132"/>
    <w:lvl w:ilvl="0" w:tplc="9A4833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506888">
    <w:abstractNumId w:val="3"/>
  </w:num>
  <w:num w:numId="2" w16cid:durableId="1529371812">
    <w:abstractNumId w:val="7"/>
  </w:num>
  <w:num w:numId="3" w16cid:durableId="163664432">
    <w:abstractNumId w:val="2"/>
  </w:num>
  <w:num w:numId="4" w16cid:durableId="1646156778">
    <w:abstractNumId w:val="0"/>
  </w:num>
  <w:num w:numId="5" w16cid:durableId="1403872443">
    <w:abstractNumId w:val="4"/>
  </w:num>
  <w:num w:numId="6" w16cid:durableId="1884633919">
    <w:abstractNumId w:val="6"/>
  </w:num>
  <w:num w:numId="7" w16cid:durableId="2098750480">
    <w:abstractNumId w:val="1"/>
  </w:num>
  <w:num w:numId="8" w16cid:durableId="121463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40"/>
    <w:rsid w:val="000F1D7A"/>
    <w:rsid w:val="00124B3E"/>
    <w:rsid w:val="00126616"/>
    <w:rsid w:val="00187C8B"/>
    <w:rsid w:val="001B309C"/>
    <w:rsid w:val="00203FAD"/>
    <w:rsid w:val="00250395"/>
    <w:rsid w:val="002C37ED"/>
    <w:rsid w:val="003A5E53"/>
    <w:rsid w:val="00442397"/>
    <w:rsid w:val="004B4EA2"/>
    <w:rsid w:val="0059508A"/>
    <w:rsid w:val="005F0614"/>
    <w:rsid w:val="00616802"/>
    <w:rsid w:val="006B5FB5"/>
    <w:rsid w:val="006E1D5A"/>
    <w:rsid w:val="00710219"/>
    <w:rsid w:val="00730165"/>
    <w:rsid w:val="00733CF8"/>
    <w:rsid w:val="00747790"/>
    <w:rsid w:val="007867AB"/>
    <w:rsid w:val="008D4500"/>
    <w:rsid w:val="00926540"/>
    <w:rsid w:val="00963E1D"/>
    <w:rsid w:val="009A7E7C"/>
    <w:rsid w:val="00A669BE"/>
    <w:rsid w:val="00A70259"/>
    <w:rsid w:val="00B061FF"/>
    <w:rsid w:val="00B819AB"/>
    <w:rsid w:val="00B86B67"/>
    <w:rsid w:val="00BE1CF3"/>
    <w:rsid w:val="00BF6DE9"/>
    <w:rsid w:val="00C4540D"/>
    <w:rsid w:val="00D32FD5"/>
    <w:rsid w:val="00D44FB8"/>
    <w:rsid w:val="00D92C4F"/>
    <w:rsid w:val="00DD52CA"/>
    <w:rsid w:val="00EA189E"/>
    <w:rsid w:val="00EB20CC"/>
    <w:rsid w:val="00ED564E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90FF6"/>
  <w15:docId w15:val="{0FB20631-1500-45C2-9444-356A5878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92C4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D92C4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0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jajonet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 Lapanje</cp:lastModifiedBy>
  <cp:revision>2</cp:revision>
  <cp:lastPrinted>2015-06-05T08:20:00Z</cp:lastPrinted>
  <dcterms:created xsi:type="dcterms:W3CDTF">2024-06-06T19:27:00Z</dcterms:created>
  <dcterms:modified xsi:type="dcterms:W3CDTF">2024-06-06T19:27:00Z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1852931288</vt:i4>
  </property>
  <property fmtid="{D5CDD505-2E9C-101B-9397-08002B2CF9AE}" pid="3" name="_EmailSubject">
    <vt:lpwstr>plačilo taborjenja - drugi obrok</vt:lpwstr>
  </property>
  <property fmtid="{D5CDD505-2E9C-101B-9397-08002B2CF9AE}" pid="4" name="_AuthorEmail">
    <vt:lpwstr>andrej.jarc@fov.uni-mb.si</vt:lpwstr>
  </property>
  <property fmtid="{D5CDD505-2E9C-101B-9397-08002B2CF9AE}" pid="5" name="_AuthorEmailDisplayName">
    <vt:lpwstr>Andrej jarc</vt:lpwstr>
  </property>
  <property fmtid="{D5CDD505-2E9C-101B-9397-08002B2CF9AE}" pid="6" name="_ReviewingToolsShownOnce">
    <vt:lpwstr/>
  </property>
  <property fmtid="{D5CDD505-2E9C-101B-9397-08002B2CF9AE}" pid="7" name="GrammarlyDocumentId">
    <vt:lpwstr>49bf0fac6676b4ddea9df725863f51ea9b4ad6a21fb608a3913e2ceabe245907</vt:lpwstr>
  </property>
</Properties>
</file>